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741F82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март</w:t>
      </w:r>
      <w:r w:rsidR="00740E62">
        <w:rPr>
          <w:b/>
          <w:bCs/>
          <w:sz w:val="28"/>
          <w:szCs w:val="28"/>
        </w:rPr>
        <w:t xml:space="preserve"> 20</w:t>
      </w:r>
      <w:r w:rsidR="00966BF6">
        <w:rPr>
          <w:b/>
          <w:bCs/>
          <w:sz w:val="28"/>
          <w:szCs w:val="28"/>
        </w:rPr>
        <w:t>2</w:t>
      </w:r>
      <w:r w:rsidR="00CA0816">
        <w:rPr>
          <w:b/>
          <w:bCs/>
          <w:sz w:val="28"/>
          <w:szCs w:val="28"/>
        </w:rPr>
        <w:t>1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296"/>
        <w:gridCol w:w="1637"/>
        <w:gridCol w:w="5757"/>
      </w:tblGrid>
      <w:tr w:rsidR="00740E62" w:rsidTr="00741F82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96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63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75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Tr="00741F82">
        <w:tc>
          <w:tcPr>
            <w:tcW w:w="959" w:type="dxa"/>
          </w:tcPr>
          <w:p w:rsidR="00740E62" w:rsidRPr="005A7DE5" w:rsidRDefault="00740E62">
            <w:pPr>
              <w:rPr>
                <w:color w:val="000000" w:themeColor="text1"/>
              </w:rPr>
            </w:pPr>
            <w:r w:rsidRPr="005A7DE5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96" w:type="dxa"/>
          </w:tcPr>
          <w:p w:rsidR="00740E62" w:rsidRPr="006E74D0" w:rsidRDefault="00C457C4" w:rsidP="00741F82">
            <w:r w:rsidRPr="006E74D0">
              <w:t>0</w:t>
            </w:r>
            <w:r w:rsidR="005C16DE" w:rsidRPr="006E74D0">
              <w:t>1</w:t>
            </w:r>
            <w:r w:rsidR="00112B9C" w:rsidRPr="006E74D0">
              <w:t>.</w:t>
            </w:r>
            <w:r w:rsidR="00CA0816">
              <w:t>0</w:t>
            </w:r>
            <w:r w:rsidR="00741F82">
              <w:t>3</w:t>
            </w:r>
            <w:r w:rsidR="00112B9C" w:rsidRPr="006E74D0">
              <w:t>.202</w:t>
            </w:r>
            <w:r w:rsidR="00CA0816">
              <w:t>1</w:t>
            </w:r>
          </w:p>
        </w:tc>
        <w:tc>
          <w:tcPr>
            <w:tcW w:w="1637" w:type="dxa"/>
          </w:tcPr>
          <w:p w:rsidR="00740E62" w:rsidRPr="005A7DE5" w:rsidRDefault="00741F82" w:rsidP="00D62FC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54</w:t>
            </w:r>
          </w:p>
        </w:tc>
        <w:tc>
          <w:tcPr>
            <w:tcW w:w="5757" w:type="dxa"/>
          </w:tcPr>
          <w:p w:rsidR="00740E62" w:rsidRPr="00112B9C" w:rsidRDefault="00741F82" w:rsidP="00CA081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744A58" w:rsidTr="00741F82">
        <w:tc>
          <w:tcPr>
            <w:tcW w:w="959" w:type="dxa"/>
          </w:tcPr>
          <w:p w:rsidR="00744A58" w:rsidRPr="003C282C" w:rsidRDefault="00744A58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96" w:type="dxa"/>
          </w:tcPr>
          <w:p w:rsidR="00744A58" w:rsidRPr="00D52B76" w:rsidRDefault="00741F82" w:rsidP="006E74D0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01.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744A58" w:rsidRPr="00D52B76" w:rsidRDefault="00741F82" w:rsidP="00D32B7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5757" w:type="dxa"/>
          </w:tcPr>
          <w:p w:rsidR="00744A58" w:rsidRPr="00D52B76" w:rsidRDefault="00CA0816" w:rsidP="00C6751A">
            <w:pPr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96" w:type="dxa"/>
          </w:tcPr>
          <w:p w:rsidR="00112B9C" w:rsidRPr="00D52B76" w:rsidRDefault="00741F82" w:rsidP="00741F82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>
              <w:t>4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112B9C" w:rsidRPr="00D52B76" w:rsidRDefault="00741F82" w:rsidP="00D32B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56</w:t>
            </w:r>
          </w:p>
        </w:tc>
        <w:tc>
          <w:tcPr>
            <w:tcW w:w="5757" w:type="dxa"/>
          </w:tcPr>
          <w:p w:rsidR="00112B9C" w:rsidRPr="00904691" w:rsidRDefault="00904691" w:rsidP="00EF3CD9">
            <w:pPr>
              <w:pStyle w:val="2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904691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96" w:type="dxa"/>
          </w:tcPr>
          <w:p w:rsidR="00112B9C" w:rsidRPr="000F265F" w:rsidRDefault="00741F82" w:rsidP="00741F82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>
              <w:t>5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112B9C" w:rsidRPr="000F265F" w:rsidRDefault="00741F82" w:rsidP="00D32B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57</w:t>
            </w:r>
          </w:p>
        </w:tc>
        <w:tc>
          <w:tcPr>
            <w:tcW w:w="5757" w:type="dxa"/>
          </w:tcPr>
          <w:p w:rsidR="00112B9C" w:rsidRPr="000F265F" w:rsidRDefault="00CA0816" w:rsidP="00904691">
            <w:pPr>
              <w:rPr>
                <w:color w:val="000000" w:themeColor="text1"/>
              </w:rPr>
            </w:pPr>
            <w:r w:rsidRPr="00112B9C">
              <w:t xml:space="preserve">О </w:t>
            </w:r>
            <w:r w:rsidR="00904691">
              <w:t>внесении изменений в постановление администрации Полтавской  сельского поселения Красноармейского района от 10 августа 2020 г. № 138\1 « Об утверждении муниципальной программы Полтавского сельского поселения Красноармейского района « Развитие физической культуры и спорта»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96" w:type="dxa"/>
          </w:tcPr>
          <w:p w:rsidR="00112B9C" w:rsidRPr="000F265F" w:rsidRDefault="00741F82" w:rsidP="00741F82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>
              <w:t>9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112B9C" w:rsidRPr="000F265F" w:rsidRDefault="00741F82" w:rsidP="009144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58</w:t>
            </w:r>
          </w:p>
        </w:tc>
        <w:tc>
          <w:tcPr>
            <w:tcW w:w="5757" w:type="dxa"/>
          </w:tcPr>
          <w:p w:rsidR="00112B9C" w:rsidRPr="000F265F" w:rsidRDefault="00B75984" w:rsidP="00CA0816">
            <w:pPr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112B9C" w:rsidTr="00741F82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96" w:type="dxa"/>
          </w:tcPr>
          <w:p w:rsidR="00112B9C" w:rsidRPr="006E74D0" w:rsidRDefault="00741F82" w:rsidP="00C25D37">
            <w:pPr>
              <w:rPr>
                <w:color w:val="000000" w:themeColor="text1"/>
                <w:sz w:val="22"/>
                <w:szCs w:val="22"/>
              </w:rPr>
            </w:pPr>
            <w:r>
              <w:t>10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112B9C" w:rsidRPr="003C282C" w:rsidRDefault="00741F82" w:rsidP="009144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59</w:t>
            </w:r>
          </w:p>
        </w:tc>
        <w:tc>
          <w:tcPr>
            <w:tcW w:w="5757" w:type="dxa"/>
          </w:tcPr>
          <w:p w:rsidR="00112B9C" w:rsidRPr="006E74D0" w:rsidRDefault="009144A6" w:rsidP="00112B9C">
            <w:pPr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112B9C" w:rsidTr="00741F82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96" w:type="dxa"/>
          </w:tcPr>
          <w:p w:rsidR="00112B9C" w:rsidRPr="00027C06" w:rsidRDefault="00741F82" w:rsidP="00C25D37">
            <w:pPr>
              <w:rPr>
                <w:color w:val="000000" w:themeColor="text1"/>
                <w:sz w:val="22"/>
                <w:szCs w:val="22"/>
              </w:rPr>
            </w:pPr>
            <w:r>
              <w:t>10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112B9C" w:rsidRPr="003C282C" w:rsidRDefault="00741F82" w:rsidP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5757" w:type="dxa"/>
          </w:tcPr>
          <w:p w:rsidR="00112B9C" w:rsidRPr="00112B9C" w:rsidRDefault="00112B9C" w:rsidP="00B75984">
            <w:r w:rsidRPr="00112B9C">
              <w:t>О</w:t>
            </w:r>
            <w:r w:rsidR="00C25D37">
              <w:t xml:space="preserve">б утверждении </w:t>
            </w:r>
            <w:proofErr w:type="gramStart"/>
            <w:r w:rsidR="00B75984">
              <w:t>Порядка проведения мониторинга качества финансового менеджмента казенных</w:t>
            </w:r>
            <w:proofErr w:type="gramEnd"/>
            <w:r w:rsidR="00B75984">
              <w:t xml:space="preserve"> учреждений, подведомственных администрации Полтавского сельского поселения Красноармейского района</w:t>
            </w:r>
          </w:p>
        </w:tc>
      </w:tr>
      <w:tr w:rsidR="00112B9C" w:rsidTr="00741F82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96" w:type="dxa"/>
          </w:tcPr>
          <w:p w:rsidR="00112B9C" w:rsidRPr="003C282C" w:rsidRDefault="00741F82" w:rsidP="00C25D37">
            <w:pPr>
              <w:rPr>
                <w:color w:val="000000" w:themeColor="text1"/>
                <w:sz w:val="22"/>
                <w:szCs w:val="22"/>
              </w:rPr>
            </w:pPr>
            <w:r>
              <w:t>10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112B9C" w:rsidRPr="003C282C" w:rsidRDefault="00741F8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61</w:t>
            </w:r>
          </w:p>
        </w:tc>
        <w:tc>
          <w:tcPr>
            <w:tcW w:w="5757" w:type="dxa"/>
          </w:tcPr>
          <w:p w:rsidR="00112B9C" w:rsidRPr="00112B9C" w:rsidRDefault="004F711B" w:rsidP="00027C06">
            <w:r w:rsidRPr="00112B9C">
              <w:t>О присвоении адреса объекту недвижимого имущества</w:t>
            </w:r>
          </w:p>
        </w:tc>
      </w:tr>
      <w:tr w:rsidR="009144A6" w:rsidTr="00741F82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96" w:type="dxa"/>
          </w:tcPr>
          <w:p w:rsidR="009144A6" w:rsidRPr="006E74D0" w:rsidRDefault="00741F82" w:rsidP="00741F82">
            <w:r>
              <w:t>12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9144A6" w:rsidRDefault="00741F82" w:rsidP="006224B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62</w:t>
            </w:r>
          </w:p>
        </w:tc>
        <w:tc>
          <w:tcPr>
            <w:tcW w:w="5757" w:type="dxa"/>
          </w:tcPr>
          <w:p w:rsidR="009144A6" w:rsidRPr="00112B9C" w:rsidRDefault="009144A6" w:rsidP="004F711B">
            <w:r w:rsidRPr="00112B9C">
              <w:t xml:space="preserve">О </w:t>
            </w:r>
            <w:r w:rsidR="004F711B">
              <w:t>проведении периодичной, универсальной</w:t>
            </w:r>
            <w:proofErr w:type="gramStart"/>
            <w:r w:rsidR="004F711B">
              <w:t>.</w:t>
            </w:r>
            <w:proofErr w:type="gramEnd"/>
            <w:r w:rsidR="004F711B">
              <w:t xml:space="preserve"> </w:t>
            </w:r>
            <w:proofErr w:type="gramStart"/>
            <w:r w:rsidR="004F711B">
              <w:t>р</w:t>
            </w:r>
            <w:proofErr w:type="gramEnd"/>
            <w:r w:rsidR="004F711B">
              <w:t>озничной ярмарки на территории Полтавского сельского поселения Красноармейского района</w:t>
            </w:r>
          </w:p>
        </w:tc>
      </w:tr>
      <w:tr w:rsidR="009144A6" w:rsidTr="00741F82">
        <w:tc>
          <w:tcPr>
            <w:tcW w:w="959" w:type="dxa"/>
          </w:tcPr>
          <w:p w:rsidR="009144A6" w:rsidRPr="00ED3767" w:rsidRDefault="009144A6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10</w:t>
            </w:r>
          </w:p>
        </w:tc>
        <w:tc>
          <w:tcPr>
            <w:tcW w:w="1296" w:type="dxa"/>
          </w:tcPr>
          <w:p w:rsidR="009144A6" w:rsidRPr="00ED3767" w:rsidRDefault="00741F82" w:rsidP="00966389">
            <w:r w:rsidRPr="00ED3767">
              <w:t>12.03.2021</w:t>
            </w:r>
          </w:p>
        </w:tc>
        <w:tc>
          <w:tcPr>
            <w:tcW w:w="1637" w:type="dxa"/>
          </w:tcPr>
          <w:p w:rsidR="009144A6" w:rsidRPr="00ED3767" w:rsidRDefault="00741F82" w:rsidP="00612747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63</w:t>
            </w:r>
          </w:p>
        </w:tc>
        <w:tc>
          <w:tcPr>
            <w:tcW w:w="5757" w:type="dxa"/>
          </w:tcPr>
          <w:p w:rsidR="00236DF9" w:rsidRPr="00ED3767" w:rsidRDefault="00236DF9" w:rsidP="00236DF9">
            <w:r w:rsidRPr="00ED3767">
              <w:rPr>
                <w:rStyle w:val="aa"/>
                <w:b w:val="0"/>
                <w:bCs w:val="0"/>
                <w:color w:val="auto"/>
              </w:rPr>
              <w:t>О внесении изменений в постановление администрации Полтавского сельского поселения Красноармейского района от 11 января 2021 г. № 4 «</w:t>
            </w:r>
            <w:r w:rsidRPr="00ED3767">
              <w:t>О назначении голосования по отбору общественных территорий, подлежащих благоустройству</w:t>
            </w:r>
          </w:p>
          <w:p w:rsidR="009144A6" w:rsidRPr="00ED3767" w:rsidRDefault="00236DF9" w:rsidP="008D6F5A">
            <w:r w:rsidRPr="00ED3767">
              <w:t>в первоочередном порядке в 2022 году»</w:t>
            </w:r>
          </w:p>
        </w:tc>
      </w:tr>
      <w:tr w:rsidR="009144A6" w:rsidTr="00741F82">
        <w:tc>
          <w:tcPr>
            <w:tcW w:w="959" w:type="dxa"/>
          </w:tcPr>
          <w:p w:rsidR="009144A6" w:rsidRPr="00ED3767" w:rsidRDefault="009144A6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11</w:t>
            </w:r>
          </w:p>
        </w:tc>
        <w:tc>
          <w:tcPr>
            <w:tcW w:w="1296" w:type="dxa"/>
          </w:tcPr>
          <w:p w:rsidR="009144A6" w:rsidRPr="00ED3767" w:rsidRDefault="00741F82" w:rsidP="009144A6">
            <w:r w:rsidRPr="00ED3767">
              <w:t>12.03.2021</w:t>
            </w:r>
          </w:p>
        </w:tc>
        <w:tc>
          <w:tcPr>
            <w:tcW w:w="1637" w:type="dxa"/>
          </w:tcPr>
          <w:p w:rsidR="009144A6" w:rsidRPr="00ED3767" w:rsidRDefault="00741F82" w:rsidP="004E364A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64</w:t>
            </w:r>
          </w:p>
        </w:tc>
        <w:tc>
          <w:tcPr>
            <w:tcW w:w="5757" w:type="dxa"/>
          </w:tcPr>
          <w:p w:rsidR="009144A6" w:rsidRPr="00ED3767" w:rsidRDefault="008D6F5A" w:rsidP="008D6F5A">
            <w:r w:rsidRPr="00ED3767">
              <w:t>Об утверждении состава рабочей группы и порядка проведения инвентаризации благоустроенных дворовых и общественных территорий</w:t>
            </w:r>
            <w:r w:rsidR="00236DF9" w:rsidRPr="00ED3767">
              <w:t xml:space="preserve"> на территории Полтавского сельского поселения Красноармейского района</w:t>
            </w:r>
          </w:p>
        </w:tc>
      </w:tr>
      <w:tr w:rsidR="009144A6" w:rsidTr="00741F82">
        <w:tc>
          <w:tcPr>
            <w:tcW w:w="959" w:type="dxa"/>
          </w:tcPr>
          <w:p w:rsidR="009144A6" w:rsidRPr="00ED3767" w:rsidRDefault="009144A6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12</w:t>
            </w:r>
          </w:p>
        </w:tc>
        <w:tc>
          <w:tcPr>
            <w:tcW w:w="1296" w:type="dxa"/>
          </w:tcPr>
          <w:p w:rsidR="009144A6" w:rsidRPr="00ED3767" w:rsidRDefault="00741F82" w:rsidP="009144A6">
            <w:r w:rsidRPr="00ED3767">
              <w:t>12.03.2021</w:t>
            </w:r>
          </w:p>
        </w:tc>
        <w:tc>
          <w:tcPr>
            <w:tcW w:w="1637" w:type="dxa"/>
          </w:tcPr>
          <w:p w:rsidR="009144A6" w:rsidRPr="00ED3767" w:rsidRDefault="00741F82" w:rsidP="004E364A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65</w:t>
            </w:r>
          </w:p>
        </w:tc>
        <w:tc>
          <w:tcPr>
            <w:tcW w:w="5757" w:type="dxa"/>
          </w:tcPr>
          <w:p w:rsidR="008D6F5A" w:rsidRPr="00ED3767" w:rsidRDefault="008D6F5A" w:rsidP="00027C06">
            <w:r w:rsidRPr="00ED3767">
              <w:t>Об отмене постановления администрации Полтавского сельского поселения от 10.02.2021 года № 42 « Об утверждении административного регламента предоставления муниципальной услуги</w:t>
            </w:r>
          </w:p>
          <w:p w:rsidR="009144A6" w:rsidRPr="00ED3767" w:rsidRDefault="008D6F5A" w:rsidP="00027C06">
            <w:r w:rsidRPr="00ED3767">
              <w:t xml:space="preserve"> « Предоставление справок»</w:t>
            </w:r>
          </w:p>
        </w:tc>
      </w:tr>
      <w:tr w:rsidR="00D73C68" w:rsidTr="00741F82">
        <w:tc>
          <w:tcPr>
            <w:tcW w:w="959" w:type="dxa"/>
          </w:tcPr>
          <w:p w:rsidR="00D73C68" w:rsidRPr="00ED3767" w:rsidRDefault="00D73C68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13</w:t>
            </w:r>
          </w:p>
        </w:tc>
        <w:tc>
          <w:tcPr>
            <w:tcW w:w="1296" w:type="dxa"/>
          </w:tcPr>
          <w:p w:rsidR="00D73C68" w:rsidRPr="00ED3767" w:rsidRDefault="00741F82" w:rsidP="009144A6">
            <w:r w:rsidRPr="00ED3767">
              <w:t>12.03.2021</w:t>
            </w:r>
          </w:p>
        </w:tc>
        <w:tc>
          <w:tcPr>
            <w:tcW w:w="1637" w:type="dxa"/>
          </w:tcPr>
          <w:p w:rsidR="00D73C68" w:rsidRPr="00ED3767" w:rsidRDefault="00741F82" w:rsidP="004E364A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66</w:t>
            </w:r>
          </w:p>
        </w:tc>
        <w:tc>
          <w:tcPr>
            <w:tcW w:w="5757" w:type="dxa"/>
          </w:tcPr>
          <w:p w:rsidR="00804A8C" w:rsidRPr="00ED3767" w:rsidRDefault="008D6F5A" w:rsidP="008D6F5A">
            <w:r w:rsidRPr="00ED3767">
              <w:t>Об отмене административного регламента</w:t>
            </w:r>
          </w:p>
          <w:p w:rsidR="008D6F5A" w:rsidRPr="00ED3767" w:rsidRDefault="008D6F5A" w:rsidP="008D6F5A">
            <w:r w:rsidRPr="00ED3767">
              <w:t xml:space="preserve"> </w:t>
            </w:r>
            <w:proofErr w:type="gramStart"/>
            <w:r w:rsidRPr="00ED3767">
              <w:t>( постановления администрации Полтавского сельского поселения от 01.06.2018 года № 179</w:t>
            </w:r>
            <w:proofErr w:type="gramEnd"/>
          </w:p>
          <w:p w:rsidR="00D73C68" w:rsidRPr="00ED3767" w:rsidRDefault="008D6F5A" w:rsidP="008D6F5A">
            <w:proofErr w:type="gramStart"/>
            <w:r w:rsidRPr="00ED3767">
              <w:lastRenderedPageBreak/>
              <w:t>« Предоставление справок»</w:t>
            </w:r>
            <w:r w:rsidR="00804A8C" w:rsidRPr="00ED3767">
              <w:t>)</w:t>
            </w:r>
            <w:proofErr w:type="gramEnd"/>
          </w:p>
        </w:tc>
      </w:tr>
      <w:tr w:rsidR="00D73C68" w:rsidTr="00741F82">
        <w:tc>
          <w:tcPr>
            <w:tcW w:w="959" w:type="dxa"/>
          </w:tcPr>
          <w:p w:rsidR="00D73C68" w:rsidRDefault="00D73C6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14</w:t>
            </w:r>
          </w:p>
        </w:tc>
        <w:tc>
          <w:tcPr>
            <w:tcW w:w="1296" w:type="dxa"/>
          </w:tcPr>
          <w:p w:rsidR="00D73C68" w:rsidRDefault="00741F82" w:rsidP="00741F82">
            <w:r>
              <w:t>18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D73C68" w:rsidRDefault="00741F8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67</w:t>
            </w:r>
          </w:p>
        </w:tc>
        <w:tc>
          <w:tcPr>
            <w:tcW w:w="5757" w:type="dxa"/>
          </w:tcPr>
          <w:p w:rsidR="00D73C68" w:rsidRDefault="00042E8D" w:rsidP="00612747">
            <w:pPr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3F4A0A" w:rsidTr="00741F82">
        <w:tc>
          <w:tcPr>
            <w:tcW w:w="959" w:type="dxa"/>
          </w:tcPr>
          <w:p w:rsidR="003F4A0A" w:rsidRDefault="003F4A0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296" w:type="dxa"/>
          </w:tcPr>
          <w:p w:rsidR="003F4A0A" w:rsidRDefault="00741F82" w:rsidP="009144A6">
            <w:r>
              <w:t>18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3F4A0A" w:rsidRDefault="00741F8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68</w:t>
            </w:r>
          </w:p>
        </w:tc>
        <w:tc>
          <w:tcPr>
            <w:tcW w:w="5757" w:type="dxa"/>
          </w:tcPr>
          <w:p w:rsidR="003F4A0A" w:rsidRPr="00112B9C" w:rsidRDefault="00042E8D" w:rsidP="00612747">
            <w:r w:rsidRPr="00112B9C">
              <w:t>О присвоении адреса объекту недвижимого имущества</w:t>
            </w:r>
          </w:p>
        </w:tc>
      </w:tr>
      <w:tr w:rsidR="003F4A0A" w:rsidTr="00741F82">
        <w:tc>
          <w:tcPr>
            <w:tcW w:w="959" w:type="dxa"/>
          </w:tcPr>
          <w:p w:rsidR="003F4A0A" w:rsidRDefault="003F4A0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296" w:type="dxa"/>
          </w:tcPr>
          <w:p w:rsidR="003F4A0A" w:rsidRDefault="00741F82" w:rsidP="009144A6">
            <w:r>
              <w:t>22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3F4A0A" w:rsidRDefault="00741F8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5757" w:type="dxa"/>
          </w:tcPr>
          <w:p w:rsidR="003F4A0A" w:rsidRPr="00112B9C" w:rsidRDefault="00042E8D" w:rsidP="00027C06">
            <w:r w:rsidRPr="00112B9C">
              <w:t>О присвоении адреса объекту недвижимого имущества</w:t>
            </w:r>
          </w:p>
        </w:tc>
      </w:tr>
      <w:tr w:rsidR="003F4A0A" w:rsidTr="00741F82">
        <w:tc>
          <w:tcPr>
            <w:tcW w:w="959" w:type="dxa"/>
          </w:tcPr>
          <w:p w:rsidR="003F4A0A" w:rsidRDefault="003F4A0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296" w:type="dxa"/>
          </w:tcPr>
          <w:p w:rsidR="003F4A0A" w:rsidRDefault="00741F82" w:rsidP="00741F82">
            <w:r>
              <w:t>23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3F4A0A" w:rsidRDefault="00741F8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5757" w:type="dxa"/>
          </w:tcPr>
          <w:p w:rsidR="003F4A0A" w:rsidRPr="00112B9C" w:rsidRDefault="00644D40" w:rsidP="00027C06">
            <w:r w:rsidRPr="00112B9C">
              <w:t>О присвоении адреса объекту недвижимого имущества</w:t>
            </w:r>
          </w:p>
        </w:tc>
      </w:tr>
      <w:tr w:rsidR="003F4A0A" w:rsidTr="00741F82">
        <w:tc>
          <w:tcPr>
            <w:tcW w:w="959" w:type="dxa"/>
          </w:tcPr>
          <w:p w:rsidR="003F4A0A" w:rsidRPr="00CA0816" w:rsidRDefault="003F4A0A">
            <w:pPr>
              <w:rPr>
                <w:color w:val="000000" w:themeColor="text1"/>
                <w:sz w:val="22"/>
                <w:szCs w:val="22"/>
              </w:rPr>
            </w:pPr>
            <w:r w:rsidRPr="00CA0816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296" w:type="dxa"/>
          </w:tcPr>
          <w:p w:rsidR="003F4A0A" w:rsidRPr="00CA0816" w:rsidRDefault="00741F82" w:rsidP="009144A6">
            <w:pPr>
              <w:rPr>
                <w:color w:val="000000" w:themeColor="text1"/>
              </w:rPr>
            </w:pPr>
            <w:r>
              <w:t>23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3F4A0A" w:rsidRPr="00CA0816" w:rsidRDefault="00741F8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71</w:t>
            </w:r>
          </w:p>
        </w:tc>
        <w:tc>
          <w:tcPr>
            <w:tcW w:w="5757" w:type="dxa"/>
          </w:tcPr>
          <w:p w:rsidR="003F4A0A" w:rsidRPr="00CA0816" w:rsidRDefault="00644D40" w:rsidP="00027C06">
            <w:pPr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CA0816" w:rsidTr="00741F82">
        <w:tc>
          <w:tcPr>
            <w:tcW w:w="959" w:type="dxa"/>
          </w:tcPr>
          <w:p w:rsidR="00CA0816" w:rsidRPr="00CA0816" w:rsidRDefault="00CA0816">
            <w:pPr>
              <w:rPr>
                <w:color w:val="000000" w:themeColor="text1"/>
                <w:sz w:val="22"/>
                <w:szCs w:val="22"/>
              </w:rPr>
            </w:pPr>
            <w:r w:rsidRPr="00CA0816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296" w:type="dxa"/>
          </w:tcPr>
          <w:p w:rsidR="00CA0816" w:rsidRDefault="00741F82">
            <w:r>
              <w:t>23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CA0816" w:rsidRPr="00CA0816" w:rsidRDefault="00741F8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72</w:t>
            </w:r>
          </w:p>
        </w:tc>
        <w:tc>
          <w:tcPr>
            <w:tcW w:w="5757" w:type="dxa"/>
          </w:tcPr>
          <w:p w:rsidR="00CA0816" w:rsidRPr="00CA0816" w:rsidRDefault="00042E8D" w:rsidP="00644D40">
            <w:pPr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CA0816" w:rsidTr="00741F82">
        <w:tc>
          <w:tcPr>
            <w:tcW w:w="959" w:type="dxa"/>
          </w:tcPr>
          <w:p w:rsidR="00CA0816" w:rsidRDefault="00CA081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96" w:type="dxa"/>
          </w:tcPr>
          <w:p w:rsidR="00CA0816" w:rsidRDefault="00741F82">
            <w:r>
              <w:t>23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CA0816" w:rsidRDefault="00741F8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73</w:t>
            </w:r>
          </w:p>
        </w:tc>
        <w:tc>
          <w:tcPr>
            <w:tcW w:w="5757" w:type="dxa"/>
          </w:tcPr>
          <w:p w:rsidR="00CA0816" w:rsidRDefault="00CA0816" w:rsidP="00027C06">
            <w:r w:rsidRPr="00112B9C">
              <w:t>О присвоении адреса объекту недвижимого имущества</w:t>
            </w:r>
          </w:p>
        </w:tc>
      </w:tr>
      <w:tr w:rsidR="00BB6CC6" w:rsidTr="00741F82">
        <w:tc>
          <w:tcPr>
            <w:tcW w:w="959" w:type="dxa"/>
          </w:tcPr>
          <w:p w:rsidR="00BB6CC6" w:rsidRDefault="00BB6CC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296" w:type="dxa"/>
          </w:tcPr>
          <w:p w:rsidR="00BB6CC6" w:rsidRDefault="00741F82" w:rsidP="00741F82">
            <w:r>
              <w:t>24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BB6CC6" w:rsidRDefault="00741F8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74</w:t>
            </w:r>
          </w:p>
        </w:tc>
        <w:tc>
          <w:tcPr>
            <w:tcW w:w="5757" w:type="dxa"/>
          </w:tcPr>
          <w:p w:rsidR="00BB6CC6" w:rsidRPr="00112B9C" w:rsidRDefault="00042E8D" w:rsidP="00027C06">
            <w:r w:rsidRPr="00112B9C">
              <w:t>О присвоении адреса объекту недвижимого имущества</w:t>
            </w:r>
          </w:p>
        </w:tc>
      </w:tr>
      <w:tr w:rsidR="00CA21B2" w:rsidTr="00741F82">
        <w:tc>
          <w:tcPr>
            <w:tcW w:w="959" w:type="dxa"/>
          </w:tcPr>
          <w:p w:rsidR="00CA21B2" w:rsidRPr="009B0F5F" w:rsidRDefault="00CA21B2">
            <w:pPr>
              <w:rPr>
                <w:sz w:val="22"/>
                <w:szCs w:val="22"/>
              </w:rPr>
            </w:pPr>
            <w:r w:rsidRPr="009B0F5F">
              <w:rPr>
                <w:sz w:val="22"/>
                <w:szCs w:val="22"/>
              </w:rPr>
              <w:t>22</w:t>
            </w:r>
          </w:p>
        </w:tc>
        <w:tc>
          <w:tcPr>
            <w:tcW w:w="1296" w:type="dxa"/>
          </w:tcPr>
          <w:p w:rsidR="00CA21B2" w:rsidRPr="009B0F5F" w:rsidRDefault="00741F82">
            <w:r w:rsidRPr="009B0F5F">
              <w:t>24.03.2021</w:t>
            </w:r>
          </w:p>
        </w:tc>
        <w:tc>
          <w:tcPr>
            <w:tcW w:w="1637" w:type="dxa"/>
          </w:tcPr>
          <w:p w:rsidR="00CA21B2" w:rsidRPr="009B0F5F" w:rsidRDefault="00741F82" w:rsidP="004E364A">
            <w:pPr>
              <w:rPr>
                <w:sz w:val="22"/>
                <w:szCs w:val="22"/>
              </w:rPr>
            </w:pPr>
            <w:r w:rsidRPr="009B0F5F">
              <w:rPr>
                <w:sz w:val="22"/>
                <w:szCs w:val="22"/>
              </w:rPr>
              <w:t>75</w:t>
            </w:r>
          </w:p>
        </w:tc>
        <w:tc>
          <w:tcPr>
            <w:tcW w:w="5757" w:type="dxa"/>
          </w:tcPr>
          <w:p w:rsidR="00CA21B2" w:rsidRPr="009B0F5F" w:rsidRDefault="00042E8D" w:rsidP="00027C06">
            <w:r w:rsidRPr="009B0F5F">
              <w:t>О присвоении адреса объекту недвижимого имущества</w:t>
            </w:r>
          </w:p>
        </w:tc>
      </w:tr>
      <w:tr w:rsidR="00741F82" w:rsidTr="00741F82">
        <w:tc>
          <w:tcPr>
            <w:tcW w:w="959" w:type="dxa"/>
          </w:tcPr>
          <w:p w:rsidR="00741F82" w:rsidRDefault="00741F8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296" w:type="dxa"/>
          </w:tcPr>
          <w:p w:rsidR="00741F82" w:rsidRDefault="00904691">
            <w:r>
              <w:t>24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741F82" w:rsidRDefault="00741F8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76</w:t>
            </w:r>
          </w:p>
        </w:tc>
        <w:tc>
          <w:tcPr>
            <w:tcW w:w="5757" w:type="dxa"/>
          </w:tcPr>
          <w:p w:rsidR="00741F82" w:rsidRDefault="009F0A6F" w:rsidP="00027C06">
            <w:r>
              <w:t>О внесении изменений в постановление администрации Полтавского сельского поселения Красноармейского района от 1 сентября 2020 г. № 151 « Об утверждении муниципальной программы Полтавского сельского поселения Красноармейского района « Сохранение, использование и популяризация объектов культуры, кинематографии и объектов культурного наследия»</w:t>
            </w:r>
          </w:p>
        </w:tc>
      </w:tr>
      <w:tr w:rsidR="00741F82" w:rsidTr="00741F82">
        <w:tc>
          <w:tcPr>
            <w:tcW w:w="959" w:type="dxa"/>
          </w:tcPr>
          <w:p w:rsidR="00741F82" w:rsidRDefault="00741F8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296" w:type="dxa"/>
          </w:tcPr>
          <w:p w:rsidR="00741F82" w:rsidRDefault="00904691">
            <w:r>
              <w:t>24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741F82" w:rsidRDefault="00741F8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77</w:t>
            </w:r>
          </w:p>
        </w:tc>
        <w:tc>
          <w:tcPr>
            <w:tcW w:w="5757" w:type="dxa"/>
          </w:tcPr>
          <w:p w:rsidR="00741F82" w:rsidRDefault="00EB00D3" w:rsidP="00027C06">
            <w:r>
              <w:t>О внесении изменений в постановление администрации Полтавского сельского поселения Красноармейского района от 12 сентября 2011 г. № 525 « Об утверждении перечня автомобильных дорог общего пользования местного значения, находящихся в собственности Полтавского сельского поселения Красноармейского района»</w:t>
            </w:r>
          </w:p>
        </w:tc>
      </w:tr>
      <w:tr w:rsidR="00741F82" w:rsidTr="00741F82">
        <w:tc>
          <w:tcPr>
            <w:tcW w:w="959" w:type="dxa"/>
          </w:tcPr>
          <w:p w:rsidR="00741F82" w:rsidRPr="00ED3767" w:rsidRDefault="00741F82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25</w:t>
            </w:r>
          </w:p>
        </w:tc>
        <w:tc>
          <w:tcPr>
            <w:tcW w:w="1296" w:type="dxa"/>
          </w:tcPr>
          <w:p w:rsidR="00741F82" w:rsidRPr="00ED3767" w:rsidRDefault="00904691" w:rsidP="00904691">
            <w:r w:rsidRPr="00ED3767">
              <w:t>25.03.2021</w:t>
            </w:r>
          </w:p>
        </w:tc>
        <w:tc>
          <w:tcPr>
            <w:tcW w:w="1637" w:type="dxa"/>
          </w:tcPr>
          <w:p w:rsidR="00741F82" w:rsidRPr="00ED3767" w:rsidRDefault="00741F82" w:rsidP="004E364A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78</w:t>
            </w:r>
          </w:p>
        </w:tc>
        <w:tc>
          <w:tcPr>
            <w:tcW w:w="5757" w:type="dxa"/>
          </w:tcPr>
          <w:p w:rsidR="00741F82" w:rsidRPr="00ED3767" w:rsidRDefault="00ED3767" w:rsidP="00ED3767">
            <w:pPr>
              <w:rPr>
                <w:color w:val="FF0000"/>
              </w:rPr>
            </w:pPr>
            <w:proofErr w:type="gramStart"/>
            <w:r w:rsidRPr="00ED3767">
              <w:rPr>
                <w:color w:val="000000"/>
                <w:shd w:val="clear" w:color="auto" w:fill="FFFFFF"/>
              </w:rPr>
              <w:t xml:space="preserve">О внесении изменений в постановление администрации Полтавского сельского поселения от 8 апреля 2016 года № 225 «Об утверждении перечня муниципальных услуг и функций в сфере контрольно-надзорной деятельности, </w:t>
            </w:r>
            <w:proofErr w:type="spellStart"/>
            <w:r w:rsidRPr="00ED3767">
              <w:rPr>
                <w:color w:val="000000"/>
                <w:shd w:val="clear" w:color="auto" w:fill="FFFFFF"/>
              </w:rPr>
              <w:t>предоставлямых</w:t>
            </w:r>
            <w:proofErr w:type="spellEnd"/>
            <w:r w:rsidRPr="00ED3767">
              <w:rPr>
                <w:color w:val="000000"/>
                <w:shd w:val="clear" w:color="auto" w:fill="FFFFFF"/>
              </w:rPr>
              <w:t xml:space="preserve"> (исполняемых) администрацией Полтавского сельского поселения Красноармейского района с элементами межведомственного взаимодействия, предоставление которых осуществляется по принципу «одного окна» в муниципальном бюджетном учреждении муниципального образования Красноармейский район «Многофункциональный центр по предоставлению государственных и муниципальных</w:t>
            </w:r>
            <w:proofErr w:type="gramEnd"/>
            <w:r w:rsidRPr="00ED3767">
              <w:rPr>
                <w:color w:val="000000"/>
                <w:shd w:val="clear" w:color="auto" w:fill="FFFFFF"/>
              </w:rPr>
              <w:t xml:space="preserve"> услуг»"</w:t>
            </w:r>
          </w:p>
        </w:tc>
      </w:tr>
      <w:tr w:rsidR="00741F82" w:rsidTr="00741F82">
        <w:tc>
          <w:tcPr>
            <w:tcW w:w="959" w:type="dxa"/>
          </w:tcPr>
          <w:p w:rsidR="00741F82" w:rsidRPr="00ED3767" w:rsidRDefault="00741F82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1296" w:type="dxa"/>
          </w:tcPr>
          <w:p w:rsidR="00741F82" w:rsidRPr="00ED3767" w:rsidRDefault="00904691">
            <w:r w:rsidRPr="00ED3767">
              <w:t>25.03.2021</w:t>
            </w:r>
          </w:p>
        </w:tc>
        <w:tc>
          <w:tcPr>
            <w:tcW w:w="1637" w:type="dxa"/>
          </w:tcPr>
          <w:p w:rsidR="00741F82" w:rsidRPr="00ED3767" w:rsidRDefault="00741F82" w:rsidP="004E364A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79</w:t>
            </w:r>
          </w:p>
        </w:tc>
        <w:tc>
          <w:tcPr>
            <w:tcW w:w="5757" w:type="dxa"/>
          </w:tcPr>
          <w:p w:rsidR="00F2385E" w:rsidRPr="00ED3767" w:rsidRDefault="00ED3767" w:rsidP="00027C06">
            <w:pPr>
              <w:rPr>
                <w:color w:val="FF0000"/>
              </w:rPr>
            </w:pPr>
            <w:r w:rsidRPr="00ED3767">
              <w:rPr>
                <w:color w:val="000000"/>
                <w:shd w:val="clear" w:color="auto" w:fill="FFFFFF"/>
              </w:rPr>
              <w:t>"О внесении изменений в постановление администрации Полтавского сельского поселения Красноармейского района от 8 апреля 2016 года № 224 «Об утверждении перечня муниципальных услуг и функций в сфере контрольно-надзорной деятельности, предоставляемых (исполняемых) администрацией Полтавского сельского поселения Красноармейского района, с элементами межведомственного взаимодействия»"</w:t>
            </w:r>
          </w:p>
        </w:tc>
      </w:tr>
      <w:tr w:rsidR="00741F82" w:rsidTr="00741F82">
        <w:tc>
          <w:tcPr>
            <w:tcW w:w="959" w:type="dxa"/>
          </w:tcPr>
          <w:p w:rsidR="00741F82" w:rsidRPr="00ED3767" w:rsidRDefault="00741F82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27</w:t>
            </w:r>
          </w:p>
        </w:tc>
        <w:tc>
          <w:tcPr>
            <w:tcW w:w="1296" w:type="dxa"/>
          </w:tcPr>
          <w:p w:rsidR="00741F82" w:rsidRPr="00ED3767" w:rsidRDefault="00904691" w:rsidP="00904691">
            <w:r w:rsidRPr="00ED3767">
              <w:t>29.03.2021</w:t>
            </w:r>
          </w:p>
        </w:tc>
        <w:tc>
          <w:tcPr>
            <w:tcW w:w="1637" w:type="dxa"/>
          </w:tcPr>
          <w:p w:rsidR="00741F82" w:rsidRPr="00ED3767" w:rsidRDefault="00741F82" w:rsidP="004E364A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80</w:t>
            </w:r>
          </w:p>
        </w:tc>
        <w:tc>
          <w:tcPr>
            <w:tcW w:w="5757" w:type="dxa"/>
          </w:tcPr>
          <w:p w:rsidR="00F2385E" w:rsidRPr="009B0F5F" w:rsidRDefault="00F2385E" w:rsidP="00F2385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9B0F5F">
              <w:rPr>
                <w:bCs/>
              </w:rPr>
              <w:t>О размещении нестационарных торговых объектов</w:t>
            </w:r>
          </w:p>
          <w:p w:rsidR="00F2385E" w:rsidRPr="009B0F5F" w:rsidRDefault="00F2385E" w:rsidP="00F2385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9B0F5F">
              <w:rPr>
                <w:bCs/>
              </w:rPr>
              <w:t>на территории Полтавского сельского поселения</w:t>
            </w:r>
          </w:p>
          <w:p w:rsidR="00741F82" w:rsidRPr="009B0F5F" w:rsidRDefault="00F2385E" w:rsidP="00F2385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9B0F5F">
              <w:rPr>
                <w:bCs/>
              </w:rPr>
              <w:t>Красноармейского района</w:t>
            </w:r>
          </w:p>
        </w:tc>
      </w:tr>
      <w:tr w:rsidR="00741F82" w:rsidTr="00741F82">
        <w:tc>
          <w:tcPr>
            <w:tcW w:w="959" w:type="dxa"/>
          </w:tcPr>
          <w:p w:rsidR="00741F82" w:rsidRPr="00ED3767" w:rsidRDefault="00741F82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28</w:t>
            </w:r>
          </w:p>
        </w:tc>
        <w:tc>
          <w:tcPr>
            <w:tcW w:w="1296" w:type="dxa"/>
          </w:tcPr>
          <w:p w:rsidR="00741F82" w:rsidRPr="00ED3767" w:rsidRDefault="00904691">
            <w:r w:rsidRPr="00ED3767">
              <w:t>29.03.2021</w:t>
            </w:r>
          </w:p>
        </w:tc>
        <w:tc>
          <w:tcPr>
            <w:tcW w:w="1637" w:type="dxa"/>
          </w:tcPr>
          <w:p w:rsidR="00741F82" w:rsidRPr="00ED3767" w:rsidRDefault="00741F82" w:rsidP="004E364A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81</w:t>
            </w:r>
          </w:p>
        </w:tc>
        <w:tc>
          <w:tcPr>
            <w:tcW w:w="5757" w:type="dxa"/>
          </w:tcPr>
          <w:p w:rsidR="00F2385E" w:rsidRPr="009B0F5F" w:rsidRDefault="00F2385E" w:rsidP="00F2385E">
            <w:r w:rsidRPr="009B0F5F">
              <w:t xml:space="preserve">О проведении универсальной ярмарки </w:t>
            </w:r>
          </w:p>
          <w:p w:rsidR="00F2385E" w:rsidRPr="009B0F5F" w:rsidRDefault="00F2385E" w:rsidP="00F2385E">
            <w:r w:rsidRPr="009B0F5F">
              <w:t xml:space="preserve">товаров народного потребления и продуктов питания </w:t>
            </w:r>
          </w:p>
          <w:p w:rsidR="00F2385E" w:rsidRPr="009B0F5F" w:rsidRDefault="00F2385E" w:rsidP="00F2385E">
            <w:r w:rsidRPr="009B0F5F">
              <w:t xml:space="preserve">на территории Полтавского сельского поселения </w:t>
            </w:r>
          </w:p>
          <w:p w:rsidR="00741F82" w:rsidRPr="009B0F5F" w:rsidRDefault="00F2385E" w:rsidP="00027C06">
            <w:r w:rsidRPr="009B0F5F">
              <w:t>Красноармейского района</w:t>
            </w:r>
          </w:p>
        </w:tc>
      </w:tr>
      <w:tr w:rsidR="00741F82" w:rsidTr="00741F82">
        <w:tc>
          <w:tcPr>
            <w:tcW w:w="959" w:type="dxa"/>
          </w:tcPr>
          <w:p w:rsidR="00741F82" w:rsidRPr="00ED3767" w:rsidRDefault="00741F82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29</w:t>
            </w:r>
          </w:p>
        </w:tc>
        <w:tc>
          <w:tcPr>
            <w:tcW w:w="1296" w:type="dxa"/>
          </w:tcPr>
          <w:p w:rsidR="00741F82" w:rsidRPr="00ED3767" w:rsidRDefault="00904691">
            <w:r w:rsidRPr="00ED3767">
              <w:t>29.03.2021</w:t>
            </w:r>
          </w:p>
        </w:tc>
        <w:tc>
          <w:tcPr>
            <w:tcW w:w="1637" w:type="dxa"/>
          </w:tcPr>
          <w:p w:rsidR="00741F82" w:rsidRPr="00ED3767" w:rsidRDefault="00741F82" w:rsidP="004E364A">
            <w:pPr>
              <w:rPr>
                <w:sz w:val="22"/>
                <w:szCs w:val="22"/>
              </w:rPr>
            </w:pPr>
            <w:r w:rsidRPr="00ED3767">
              <w:rPr>
                <w:sz w:val="22"/>
                <w:szCs w:val="22"/>
              </w:rPr>
              <w:t>82</w:t>
            </w:r>
          </w:p>
        </w:tc>
        <w:tc>
          <w:tcPr>
            <w:tcW w:w="5757" w:type="dxa"/>
          </w:tcPr>
          <w:p w:rsidR="00741F82" w:rsidRDefault="00042E8D" w:rsidP="00027C06">
            <w:r w:rsidRPr="00112B9C">
              <w:t>О присвоении адреса объекту недвижимого имущества</w:t>
            </w:r>
          </w:p>
        </w:tc>
      </w:tr>
      <w:tr w:rsidR="00741F82" w:rsidTr="00741F82">
        <w:tc>
          <w:tcPr>
            <w:tcW w:w="959" w:type="dxa"/>
          </w:tcPr>
          <w:p w:rsidR="00741F82" w:rsidRDefault="00741F8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296" w:type="dxa"/>
          </w:tcPr>
          <w:p w:rsidR="00741F82" w:rsidRDefault="00904691">
            <w:r>
              <w:t>29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741F82" w:rsidRDefault="00741F8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5757" w:type="dxa"/>
          </w:tcPr>
          <w:p w:rsidR="00741F82" w:rsidRDefault="00042E8D" w:rsidP="00027C06">
            <w:r w:rsidRPr="00112B9C">
              <w:t>О присвоении адреса объекту недвижимого имущества</w:t>
            </w:r>
          </w:p>
        </w:tc>
      </w:tr>
      <w:tr w:rsidR="00741F82" w:rsidTr="00741F82">
        <w:tc>
          <w:tcPr>
            <w:tcW w:w="959" w:type="dxa"/>
          </w:tcPr>
          <w:p w:rsidR="00741F82" w:rsidRDefault="00741F8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296" w:type="dxa"/>
          </w:tcPr>
          <w:p w:rsidR="00741F82" w:rsidRDefault="00904691">
            <w:r>
              <w:t>29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741F82" w:rsidRDefault="00741F8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84</w:t>
            </w:r>
          </w:p>
        </w:tc>
        <w:tc>
          <w:tcPr>
            <w:tcW w:w="5757" w:type="dxa"/>
          </w:tcPr>
          <w:p w:rsidR="00741F82" w:rsidRDefault="00042E8D" w:rsidP="00027C06">
            <w:r w:rsidRPr="00112B9C">
              <w:t>О присвоении адреса объекту недвижимого имущества</w:t>
            </w:r>
          </w:p>
        </w:tc>
      </w:tr>
      <w:tr w:rsidR="00741F82" w:rsidTr="00741F82">
        <w:tc>
          <w:tcPr>
            <w:tcW w:w="959" w:type="dxa"/>
          </w:tcPr>
          <w:p w:rsidR="00741F82" w:rsidRDefault="00741F8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296" w:type="dxa"/>
          </w:tcPr>
          <w:p w:rsidR="00741F82" w:rsidRDefault="00904691">
            <w:r>
              <w:t>29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741F82" w:rsidRDefault="00741F8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5757" w:type="dxa"/>
          </w:tcPr>
          <w:p w:rsidR="00741F82" w:rsidRDefault="00042E8D" w:rsidP="00027C06">
            <w:r w:rsidRPr="00112B9C">
              <w:t>О присвоении адреса объекту недвижимого имущества</w:t>
            </w:r>
          </w:p>
        </w:tc>
      </w:tr>
      <w:tr w:rsidR="00741F82" w:rsidTr="00741F82">
        <w:tc>
          <w:tcPr>
            <w:tcW w:w="959" w:type="dxa"/>
          </w:tcPr>
          <w:p w:rsidR="00741F82" w:rsidRDefault="00741F8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296" w:type="dxa"/>
          </w:tcPr>
          <w:p w:rsidR="00741F82" w:rsidRDefault="00904691">
            <w:r>
              <w:t>29</w:t>
            </w:r>
            <w:r w:rsidRPr="006E74D0">
              <w:t>.</w:t>
            </w:r>
            <w:r>
              <w:t>03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741F82" w:rsidRDefault="00741F8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5757" w:type="dxa"/>
          </w:tcPr>
          <w:p w:rsidR="00741F82" w:rsidRDefault="00042E8D" w:rsidP="00027C06">
            <w:r w:rsidRPr="00112B9C">
              <w:t>О присвоении адреса объекту недвижимого имущества</w:t>
            </w:r>
          </w:p>
        </w:tc>
      </w:tr>
      <w:tr w:rsidR="00D028C9" w:rsidTr="00741F82">
        <w:tc>
          <w:tcPr>
            <w:tcW w:w="959" w:type="dxa"/>
          </w:tcPr>
          <w:p w:rsidR="00D028C9" w:rsidRDefault="00D028C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296" w:type="dxa"/>
          </w:tcPr>
          <w:p w:rsidR="00D028C9" w:rsidRDefault="00D028C9">
            <w:r>
              <w:t>29.03.2021</w:t>
            </w:r>
          </w:p>
        </w:tc>
        <w:tc>
          <w:tcPr>
            <w:tcW w:w="1637" w:type="dxa"/>
          </w:tcPr>
          <w:p w:rsidR="00D028C9" w:rsidRDefault="00D028C9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5757" w:type="dxa"/>
          </w:tcPr>
          <w:p w:rsidR="00D028C9" w:rsidRPr="00112B9C" w:rsidRDefault="00D028C9" w:rsidP="00027C06">
            <w:r w:rsidRPr="00112B9C">
              <w:t>О присвоении адреса объекту недвижимого имущества</w:t>
            </w:r>
            <w:r w:rsidR="00432F37">
              <w:t xml:space="preserve"> </w:t>
            </w:r>
          </w:p>
        </w:tc>
      </w:tr>
    </w:tbl>
    <w:p w:rsidR="00DC7075" w:rsidRDefault="00DC7075">
      <w:pPr>
        <w:rPr>
          <w:sz w:val="20"/>
          <w:szCs w:val="20"/>
        </w:rPr>
      </w:pPr>
    </w:p>
    <w:sectPr w:rsidR="00DC7075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E0E" w:rsidRDefault="002F1E0E" w:rsidP="00A83ED7">
      <w:r>
        <w:separator/>
      </w:r>
    </w:p>
  </w:endnote>
  <w:endnote w:type="continuationSeparator" w:id="0">
    <w:p w:rsidR="002F1E0E" w:rsidRDefault="002F1E0E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E0E" w:rsidRDefault="002F1E0E" w:rsidP="00A83ED7">
      <w:r>
        <w:separator/>
      </w:r>
    </w:p>
  </w:footnote>
  <w:footnote w:type="continuationSeparator" w:id="0">
    <w:p w:rsidR="002F1E0E" w:rsidRDefault="002F1E0E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1E0E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02EE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767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5A556-D27B-4BC3-A9E6-75AC1BA6D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1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60</cp:revision>
  <cp:lastPrinted>2017-12-27T06:46:00Z</cp:lastPrinted>
  <dcterms:created xsi:type="dcterms:W3CDTF">2020-08-04T07:42:00Z</dcterms:created>
  <dcterms:modified xsi:type="dcterms:W3CDTF">2021-04-05T08:03:00Z</dcterms:modified>
</cp:coreProperties>
</file>